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FF" w:rsidRDefault="00FD0FF4" w:rsidP="00840BF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RICHIESTA </w:t>
      </w:r>
      <w:r w:rsidR="00840BFF" w:rsidRPr="00840BFF">
        <w:rPr>
          <w:sz w:val="48"/>
          <w:szCs w:val="48"/>
        </w:rPr>
        <w:t>CONVOCAZIONE D’ASSEMBLEA</w:t>
      </w:r>
    </w:p>
    <w:p w:rsidR="00840BFF" w:rsidRDefault="00840BFF" w:rsidP="00840BFF">
      <w:pPr>
        <w:jc w:val="center"/>
        <w:rPr>
          <w:sz w:val="48"/>
          <w:szCs w:val="48"/>
        </w:rPr>
      </w:pPr>
    </w:p>
    <w:p w:rsidR="00840BFF" w:rsidRDefault="00840BFF" w:rsidP="00FD0FF4">
      <w:pPr>
        <w:ind w:left="5664"/>
        <w:jc w:val="right"/>
      </w:pPr>
      <w:r>
        <w:t xml:space="preserve">           </w:t>
      </w:r>
      <w:proofErr w:type="spellStart"/>
      <w:r>
        <w:t>Egr</w:t>
      </w:r>
      <w:r w:rsidR="00250036">
        <w:t>…………</w:t>
      </w:r>
      <w:proofErr w:type="spellEnd"/>
    </w:p>
    <w:p w:rsidR="00840BFF" w:rsidRDefault="00840BFF" w:rsidP="00FD0FF4">
      <w:pPr>
        <w:ind w:left="4248" w:firstLine="708"/>
        <w:jc w:val="right"/>
      </w:pPr>
      <w:r>
        <w:t xml:space="preserve">Via </w:t>
      </w:r>
      <w:proofErr w:type="spellStart"/>
      <w:r w:rsidR="00250036">
        <w:t>………</w:t>
      </w:r>
      <w:proofErr w:type="spellEnd"/>
      <w:r w:rsidR="00250036">
        <w:t>.</w:t>
      </w:r>
    </w:p>
    <w:p w:rsidR="00840BFF" w:rsidRDefault="00840BFF" w:rsidP="00FD0FF4">
      <w:pPr>
        <w:ind w:left="4248" w:firstLine="708"/>
        <w:jc w:val="right"/>
      </w:pPr>
      <w:r>
        <w:t>00</w:t>
      </w:r>
      <w:r w:rsidR="00250036">
        <w:t>………</w:t>
      </w:r>
      <w:r>
        <w:t xml:space="preserve"> Roma</w:t>
      </w:r>
    </w:p>
    <w:p w:rsidR="00840BFF" w:rsidRDefault="00840BFF" w:rsidP="00840BFF">
      <w:pPr>
        <w:ind w:left="4248" w:firstLine="708"/>
        <w:jc w:val="right"/>
      </w:pPr>
    </w:p>
    <w:p w:rsidR="00840BFF" w:rsidRDefault="00840BFF" w:rsidP="00840BFF">
      <w:pPr>
        <w:ind w:left="4248" w:firstLine="708"/>
        <w:jc w:val="left"/>
      </w:pPr>
    </w:p>
    <w:p w:rsidR="00840BFF" w:rsidRDefault="00840BFF" w:rsidP="00FD0FF4">
      <w:pPr>
        <w:rPr>
          <w:b/>
        </w:rPr>
      </w:pPr>
      <w:r>
        <w:t xml:space="preserve">Oggetto: </w:t>
      </w:r>
      <w:r w:rsidR="009E0681" w:rsidRPr="009E0681">
        <w:rPr>
          <w:b/>
        </w:rPr>
        <w:t xml:space="preserve">Art 66 </w:t>
      </w:r>
      <w:proofErr w:type="spellStart"/>
      <w:r w:rsidR="009E0681" w:rsidRPr="009E0681">
        <w:rPr>
          <w:b/>
        </w:rPr>
        <w:t>disp.att.C.C</w:t>
      </w:r>
      <w:r w:rsidR="009E0681">
        <w:t>.</w:t>
      </w:r>
      <w:r w:rsidRPr="00840BFF">
        <w:rPr>
          <w:b/>
        </w:rPr>
        <w:t>Convocazione</w:t>
      </w:r>
      <w:proofErr w:type="spellEnd"/>
      <w:r w:rsidRPr="00840BFF">
        <w:rPr>
          <w:b/>
        </w:rPr>
        <w:t xml:space="preserve"> d’assemblea straordinaria</w:t>
      </w:r>
      <w:r>
        <w:rPr>
          <w:b/>
        </w:rPr>
        <w:t xml:space="preserve"> condominio </w:t>
      </w:r>
      <w:proofErr w:type="spellStart"/>
      <w:r w:rsidR="00250036">
        <w:rPr>
          <w:b/>
        </w:rPr>
        <w:t>…………</w:t>
      </w:r>
      <w:proofErr w:type="spellEnd"/>
      <w:r w:rsidR="00250036">
        <w:rPr>
          <w:b/>
        </w:rPr>
        <w:t>.</w:t>
      </w:r>
    </w:p>
    <w:p w:rsidR="00840BFF" w:rsidRDefault="00840BFF" w:rsidP="00FD0FF4">
      <w:pPr>
        <w:rPr>
          <w:b/>
        </w:rPr>
      </w:pPr>
    </w:p>
    <w:p w:rsidR="00840BFF" w:rsidRDefault="00250036" w:rsidP="00FD0FF4">
      <w:pPr>
        <w:rPr>
          <w:b/>
        </w:rPr>
      </w:pPr>
      <w:r>
        <w:tab/>
      </w:r>
      <w:r w:rsidR="00196E62">
        <w:t xml:space="preserve">Ai sensi dell’art.66 delle </w:t>
      </w:r>
      <w:proofErr w:type="spellStart"/>
      <w:r w:rsidR="00196E62">
        <w:t>disp</w:t>
      </w:r>
      <w:proofErr w:type="spellEnd"/>
      <w:r w:rsidR="00196E62">
        <w:t>.</w:t>
      </w:r>
      <w:r w:rsidR="00FD0FF4">
        <w:t xml:space="preserve"> </w:t>
      </w:r>
      <w:proofErr w:type="spellStart"/>
      <w:r w:rsidR="00196E62">
        <w:t>att</w:t>
      </w:r>
      <w:proofErr w:type="spellEnd"/>
      <w:r w:rsidR="00196E62">
        <w:t xml:space="preserve"> c.c. Noi proprietari, come da firme allegate,</w:t>
      </w:r>
      <w:r w:rsidR="00FD0FF4">
        <w:t xml:space="preserve"> chiediamo</w:t>
      </w:r>
      <w:r>
        <w:t xml:space="preserve"> la convocazione d’</w:t>
      </w:r>
      <w:r w:rsidR="00196E62">
        <w:t xml:space="preserve"> assemblea straordinaria </w:t>
      </w:r>
      <w:r>
        <w:t xml:space="preserve">entro 10 giorni </w:t>
      </w:r>
      <w:r w:rsidR="006969FC">
        <w:t xml:space="preserve">dal ricevimento </w:t>
      </w:r>
      <w:r>
        <w:t>d</w:t>
      </w:r>
      <w:r w:rsidR="006969FC">
        <w:t>e</w:t>
      </w:r>
      <w:r>
        <w:t xml:space="preserve">lla presente </w:t>
      </w:r>
      <w:r w:rsidR="00FD0FF4">
        <w:t>con il seguente ordi</w:t>
      </w:r>
      <w:r w:rsidR="00196E62">
        <w:t>n</w:t>
      </w:r>
      <w:r w:rsidR="00FD0FF4">
        <w:t>e</w:t>
      </w:r>
      <w:r w:rsidR="00196E62">
        <w:t xml:space="preserve"> del giorn</w:t>
      </w:r>
      <w:r w:rsidR="00FD0FF4">
        <w:t>o</w:t>
      </w:r>
      <w:r>
        <w:t>:</w:t>
      </w:r>
    </w:p>
    <w:p w:rsidR="00196E62" w:rsidRPr="00196E62" w:rsidRDefault="00250036" w:rsidP="00FD0FF4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CONFERMA O NOMINA </w:t>
      </w:r>
      <w:proofErr w:type="spellStart"/>
      <w:r>
        <w:rPr>
          <w:sz w:val="20"/>
          <w:szCs w:val="20"/>
        </w:rPr>
        <w:t>AMM.RE</w:t>
      </w:r>
      <w:proofErr w:type="spellEnd"/>
      <w:r>
        <w:rPr>
          <w:sz w:val="20"/>
          <w:szCs w:val="20"/>
        </w:rPr>
        <w:t xml:space="preserve"> E CONSIGLIERI</w:t>
      </w:r>
    </w:p>
    <w:p w:rsidR="00840BFF" w:rsidRDefault="00840BFF" w:rsidP="00FD0FF4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96E62">
        <w:rPr>
          <w:sz w:val="20"/>
          <w:szCs w:val="20"/>
        </w:rPr>
        <w:t>VARIE ED EVENTUALI</w:t>
      </w:r>
    </w:p>
    <w:p w:rsidR="00250036" w:rsidRDefault="00250036" w:rsidP="00250036">
      <w:pPr>
        <w:rPr>
          <w:sz w:val="20"/>
          <w:szCs w:val="20"/>
        </w:rPr>
      </w:pPr>
    </w:p>
    <w:p w:rsidR="00250036" w:rsidRPr="00250036" w:rsidRDefault="00250036" w:rsidP="00250036">
      <w:r w:rsidRPr="00250036">
        <w:t>In caso di mancato riscontro entro 10 giorni dal ricevimento della presente saremo costretti ad autoconvocarci ai sensi del predetto art. di legge</w:t>
      </w:r>
    </w:p>
    <w:p w:rsidR="00250036" w:rsidRPr="00250036" w:rsidRDefault="00250036" w:rsidP="00250036">
      <w:r w:rsidRPr="00250036">
        <w:t>La invitiamo con l’occasione a predisporre i bilanci degli anni chiusi e dei lavori straordinari</w:t>
      </w:r>
    </w:p>
    <w:p w:rsidR="00840BFF" w:rsidRPr="00250036" w:rsidRDefault="00840BFF" w:rsidP="00840BFF">
      <w:pPr>
        <w:jc w:val="left"/>
      </w:pPr>
    </w:p>
    <w:p w:rsidR="00840BFF" w:rsidRDefault="00840BFF" w:rsidP="00840BFF">
      <w:pPr>
        <w:jc w:val="left"/>
      </w:pPr>
      <w:r>
        <w:t>Distinti saluti</w:t>
      </w:r>
    </w:p>
    <w:p w:rsidR="00250036" w:rsidRDefault="00250036" w:rsidP="00840BFF">
      <w:pPr>
        <w:jc w:val="left"/>
      </w:pPr>
    </w:p>
    <w:p w:rsidR="00196E62" w:rsidRDefault="00250036" w:rsidP="00840BFF">
      <w:pPr>
        <w:jc w:val="left"/>
      </w:pPr>
      <w:r>
        <w:t>Roma ….</w:t>
      </w:r>
      <w:r w:rsidR="00196E62">
        <w:tab/>
      </w:r>
      <w:r w:rsidR="00196E62">
        <w:tab/>
      </w:r>
      <w:r w:rsidR="00196E62">
        <w:tab/>
      </w:r>
      <w:r w:rsidR="00196E62">
        <w:tab/>
      </w:r>
      <w:r w:rsidR="00196E62">
        <w:tab/>
      </w:r>
      <w:r w:rsidR="00196E62">
        <w:tab/>
      </w:r>
      <w:r>
        <w:t xml:space="preserve">                   </w:t>
      </w:r>
      <w:r w:rsidR="00196E62">
        <w:tab/>
        <w:t>Firme</w:t>
      </w:r>
    </w:p>
    <w:p w:rsidR="00196E62" w:rsidRDefault="00196E62" w:rsidP="00840BF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Allegate</w:t>
      </w:r>
    </w:p>
    <w:p w:rsidR="00840BFF" w:rsidRDefault="00840BFF" w:rsidP="00840BFF">
      <w:pPr>
        <w:jc w:val="left"/>
      </w:pPr>
    </w:p>
    <w:p w:rsidR="00196E62" w:rsidRDefault="00196E62" w:rsidP="00840BFF">
      <w:pPr>
        <w:jc w:val="left"/>
      </w:pPr>
    </w:p>
    <w:p w:rsidR="00196E62" w:rsidRDefault="00196E62" w:rsidP="00840BFF">
      <w:pPr>
        <w:jc w:val="left"/>
      </w:pPr>
    </w:p>
    <w:p w:rsidR="00196E62" w:rsidRDefault="00196E62" w:rsidP="00840BFF">
      <w:pPr>
        <w:jc w:val="left"/>
      </w:pPr>
    </w:p>
    <w:p w:rsidR="00196E62" w:rsidRDefault="00196E62" w:rsidP="00840BFF">
      <w:pPr>
        <w:jc w:val="left"/>
      </w:pPr>
    </w:p>
    <w:p w:rsidR="00196E62" w:rsidRDefault="00196E62" w:rsidP="00840BFF">
      <w:pPr>
        <w:jc w:val="left"/>
      </w:pPr>
    </w:p>
    <w:p w:rsidR="00FD0FF4" w:rsidRDefault="00FD0FF4" w:rsidP="00840BFF">
      <w:pPr>
        <w:jc w:val="left"/>
      </w:pPr>
    </w:p>
    <w:p w:rsidR="00840BFF" w:rsidRDefault="00840BFF" w:rsidP="00840BFF">
      <w:pPr>
        <w:jc w:val="left"/>
      </w:pPr>
      <w:r>
        <w:t xml:space="preserve">N.b. </w:t>
      </w:r>
      <w:r w:rsidR="008612A6" w:rsidRPr="008612A6">
        <w:rPr>
          <w:b/>
        </w:rPr>
        <w:t xml:space="preserve">In caso di impossibilità </w:t>
      </w:r>
      <w:r w:rsidRPr="008612A6">
        <w:rPr>
          <w:b/>
        </w:rPr>
        <w:t>a presenziare si prega di delegare</w:t>
      </w:r>
      <w:r>
        <w:t>.</w:t>
      </w:r>
    </w:p>
    <w:p w:rsidR="008612A6" w:rsidRDefault="008612A6" w:rsidP="00840BFF">
      <w:pPr>
        <w:jc w:val="left"/>
      </w:pPr>
    </w:p>
    <w:p w:rsidR="008612A6" w:rsidRDefault="008612A6" w:rsidP="008612A6">
      <w:pPr>
        <w:rPr>
          <w:sz w:val="36"/>
          <w:szCs w:val="36"/>
        </w:rPr>
      </w:pPr>
      <w:r w:rsidRPr="008612A6">
        <w:rPr>
          <w:sz w:val="36"/>
          <w:szCs w:val="36"/>
        </w:rPr>
        <w:t>Delega</w:t>
      </w:r>
    </w:p>
    <w:p w:rsidR="008612A6" w:rsidRPr="008612A6" w:rsidRDefault="008612A6" w:rsidP="008612A6">
      <w:pPr>
        <w:rPr>
          <w:sz w:val="36"/>
          <w:szCs w:val="36"/>
        </w:rPr>
      </w:pPr>
    </w:p>
    <w:p w:rsidR="008612A6" w:rsidRDefault="008612A6" w:rsidP="008612A6">
      <w:r w:rsidRPr="008612A6">
        <w:t xml:space="preserve">Il </w:t>
      </w:r>
      <w:proofErr w:type="spellStart"/>
      <w:r w:rsidRPr="008612A6">
        <w:t>sottoscritto…………………………</w:t>
      </w:r>
      <w:r>
        <w:t>…</w:t>
      </w:r>
      <w:proofErr w:type="spellEnd"/>
      <w:r>
        <w:t>..</w:t>
      </w:r>
      <w:proofErr w:type="spellStart"/>
      <w:r>
        <w:t>Millesimi………</w:t>
      </w:r>
      <w:proofErr w:type="spellEnd"/>
      <w:r>
        <w:t>..d</w:t>
      </w:r>
      <w:r w:rsidRPr="008612A6">
        <w:t>elega a rappresentarlo alla riunione dei giorni 16 e 17 Gennaio 2013</w:t>
      </w:r>
      <w:r>
        <w:t xml:space="preserve"> il </w:t>
      </w:r>
      <w:proofErr w:type="spellStart"/>
      <w:r>
        <w:t>sig………………………….approvando</w:t>
      </w:r>
      <w:proofErr w:type="spellEnd"/>
      <w:r>
        <w:t xml:space="preserve"> fin d’ora, senza riserve, il suo operato.</w:t>
      </w:r>
    </w:p>
    <w:p w:rsidR="008612A6" w:rsidRPr="008612A6" w:rsidRDefault="008612A6" w:rsidP="008612A6">
      <w:proofErr w:type="spellStart"/>
      <w:r>
        <w:t>Addi………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8612A6" w:rsidRPr="008612A6" w:rsidSect="009E6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2327"/>
    <w:multiLevelType w:val="hybridMultilevel"/>
    <w:tmpl w:val="86143D36"/>
    <w:lvl w:ilvl="0" w:tplc="960822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0BFF"/>
    <w:rsid w:val="000C79FE"/>
    <w:rsid w:val="00112D9B"/>
    <w:rsid w:val="001149FA"/>
    <w:rsid w:val="00116CE3"/>
    <w:rsid w:val="00123ACB"/>
    <w:rsid w:val="00196E62"/>
    <w:rsid w:val="001A00AF"/>
    <w:rsid w:val="001D3271"/>
    <w:rsid w:val="001F4AB0"/>
    <w:rsid w:val="00233924"/>
    <w:rsid w:val="00250036"/>
    <w:rsid w:val="003C50D8"/>
    <w:rsid w:val="0052149B"/>
    <w:rsid w:val="006969FC"/>
    <w:rsid w:val="006F0B12"/>
    <w:rsid w:val="007B4F1A"/>
    <w:rsid w:val="007D47F0"/>
    <w:rsid w:val="008315CD"/>
    <w:rsid w:val="00840BFF"/>
    <w:rsid w:val="008612A6"/>
    <w:rsid w:val="008D4E6F"/>
    <w:rsid w:val="0094313C"/>
    <w:rsid w:val="00990EB6"/>
    <w:rsid w:val="009B30FB"/>
    <w:rsid w:val="009E0681"/>
    <w:rsid w:val="009E636E"/>
    <w:rsid w:val="00B56C10"/>
    <w:rsid w:val="00C56427"/>
    <w:rsid w:val="00CF1881"/>
    <w:rsid w:val="00D66F9D"/>
    <w:rsid w:val="00D97EAD"/>
    <w:rsid w:val="00DE657E"/>
    <w:rsid w:val="00DF2699"/>
    <w:rsid w:val="00E0230F"/>
    <w:rsid w:val="00E30884"/>
    <w:rsid w:val="00EB6E25"/>
    <w:rsid w:val="00F17180"/>
    <w:rsid w:val="00FC216C"/>
    <w:rsid w:val="00FD0FF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2015-02-05T16:34:00Z</cp:lastPrinted>
  <dcterms:created xsi:type="dcterms:W3CDTF">2016-02-03T10:30:00Z</dcterms:created>
  <dcterms:modified xsi:type="dcterms:W3CDTF">2016-02-03T10:30:00Z</dcterms:modified>
</cp:coreProperties>
</file>